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971367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201</w:t>
      </w:r>
      <w:r w:rsidR="00A120E3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7F17CF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квартал 201</w:t>
      </w:r>
      <w:r w:rsidR="00A120E3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097D86">
        <w:rPr>
          <w:rFonts w:ascii="Times New Roman" w:hAnsi="Times New Roman" w:cs="Times New Roman"/>
          <w:sz w:val="28"/>
          <w:szCs w:val="28"/>
        </w:rPr>
        <w:t>48</w:t>
      </w:r>
      <w:r w:rsidR="00550F25">
        <w:rPr>
          <w:rFonts w:ascii="Times New Roman" w:hAnsi="Times New Roman" w:cs="Times New Roman"/>
          <w:sz w:val="28"/>
          <w:szCs w:val="28"/>
        </w:rPr>
        <w:t>64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097D86">
        <w:rPr>
          <w:rFonts w:ascii="Times New Roman" w:hAnsi="Times New Roman" w:cs="Times New Roman"/>
          <w:sz w:val="28"/>
          <w:szCs w:val="28"/>
        </w:rPr>
        <w:t>565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97D86">
        <w:rPr>
          <w:rFonts w:ascii="Times New Roman" w:hAnsi="Times New Roman" w:cs="Times New Roman"/>
          <w:sz w:val="28"/>
          <w:szCs w:val="28"/>
        </w:rPr>
        <w:t>35</w:t>
      </w:r>
      <w:r w:rsidR="00550F25">
        <w:rPr>
          <w:rFonts w:ascii="Times New Roman" w:hAnsi="Times New Roman" w:cs="Times New Roman"/>
          <w:sz w:val="28"/>
          <w:szCs w:val="28"/>
        </w:rPr>
        <w:t>53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4 человека – </w:t>
      </w:r>
      <w:r w:rsidR="00097D86">
        <w:rPr>
          <w:rFonts w:ascii="Times New Roman" w:hAnsi="Times New Roman" w:cs="Times New Roman"/>
          <w:sz w:val="28"/>
          <w:szCs w:val="28"/>
        </w:rPr>
        <w:t>746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097D86"/>
    <w:rsid w:val="000C3FDA"/>
    <w:rsid w:val="001127EE"/>
    <w:rsid w:val="00131C04"/>
    <w:rsid w:val="00177A13"/>
    <w:rsid w:val="001B3524"/>
    <w:rsid w:val="00224D2E"/>
    <w:rsid w:val="0028616A"/>
    <w:rsid w:val="002D37FF"/>
    <w:rsid w:val="00380406"/>
    <w:rsid w:val="003874B4"/>
    <w:rsid w:val="00392A8A"/>
    <w:rsid w:val="003D1A20"/>
    <w:rsid w:val="003F7677"/>
    <w:rsid w:val="004900EF"/>
    <w:rsid w:val="004936F6"/>
    <w:rsid w:val="004B6D37"/>
    <w:rsid w:val="00550F25"/>
    <w:rsid w:val="00672B98"/>
    <w:rsid w:val="00685EA1"/>
    <w:rsid w:val="006912E8"/>
    <w:rsid w:val="006E662D"/>
    <w:rsid w:val="00703A0D"/>
    <w:rsid w:val="007A24DD"/>
    <w:rsid w:val="007C0646"/>
    <w:rsid w:val="007E4179"/>
    <w:rsid w:val="007F17CF"/>
    <w:rsid w:val="00971367"/>
    <w:rsid w:val="00A120E3"/>
    <w:rsid w:val="00AC4FB8"/>
    <w:rsid w:val="00AC7586"/>
    <w:rsid w:val="00B52B12"/>
    <w:rsid w:val="00B72DED"/>
    <w:rsid w:val="00BE1A14"/>
    <w:rsid w:val="00C73B9F"/>
    <w:rsid w:val="00D63AF7"/>
    <w:rsid w:val="00D91958"/>
    <w:rsid w:val="00DA7FCA"/>
    <w:rsid w:val="00DB513C"/>
    <w:rsid w:val="00EA5BE1"/>
    <w:rsid w:val="00FB5DB4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cp:lastPrinted>2016-01-12T04:09:00Z</cp:lastPrinted>
  <dcterms:created xsi:type="dcterms:W3CDTF">2016-01-12T04:04:00Z</dcterms:created>
  <dcterms:modified xsi:type="dcterms:W3CDTF">2018-11-27T03:35:00Z</dcterms:modified>
</cp:coreProperties>
</file>