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4DA" w:rsidRDefault="009A54DA" w:rsidP="009A54DA">
      <w:pPr>
        <w:pStyle w:val="a3"/>
        <w:shd w:val="clear" w:color="auto" w:fill="FFFFFC"/>
        <w:spacing w:before="0" w:beforeAutospacing="0" w:after="0" w:afterAutospacing="0"/>
        <w:ind w:firstLine="709"/>
        <w:jc w:val="center"/>
        <w:rPr>
          <w:b/>
          <w:color w:val="262626" w:themeColor="text1" w:themeTint="D9"/>
          <w:sz w:val="28"/>
          <w:szCs w:val="28"/>
          <w:shd w:val="clear" w:color="auto" w:fill="FFF5EC"/>
        </w:rPr>
      </w:pPr>
      <w:r>
        <w:rPr>
          <w:b/>
          <w:color w:val="262626" w:themeColor="text1" w:themeTint="D9"/>
          <w:sz w:val="28"/>
          <w:szCs w:val="28"/>
          <w:shd w:val="clear" w:color="auto" w:fill="FFF5EC"/>
        </w:rPr>
        <w:t>Новогодний праздник в Доме культуры</w:t>
      </w:r>
    </w:p>
    <w:p w:rsidR="009A54DA" w:rsidRDefault="009A54DA" w:rsidP="009A54DA">
      <w:pPr>
        <w:pStyle w:val="a3"/>
        <w:shd w:val="clear" w:color="auto" w:fill="FFFFFC"/>
        <w:spacing w:before="0" w:beforeAutospacing="0" w:after="0" w:afterAutospacing="0"/>
        <w:ind w:firstLine="709"/>
        <w:jc w:val="center"/>
        <w:rPr>
          <w:b/>
          <w:color w:val="262626" w:themeColor="text1" w:themeTint="D9"/>
          <w:sz w:val="28"/>
          <w:szCs w:val="28"/>
          <w:shd w:val="clear" w:color="auto" w:fill="FFF5EC"/>
        </w:rPr>
      </w:pPr>
    </w:p>
    <w:p w:rsidR="009A54DA" w:rsidRDefault="009A54DA" w:rsidP="009A54DA">
      <w:pPr>
        <w:pStyle w:val="ad"/>
        <w:ind w:left="720" w:firstLine="696"/>
        <w:jc w:val="both"/>
        <w:rPr>
          <w:rFonts w:ascii="Times New Roman" w:hAnsi="Times New Roman" w:cs="Times New Roman"/>
          <w:sz w:val="28"/>
          <w:szCs w:val="28"/>
        </w:rPr>
      </w:pPr>
      <w:r w:rsidRPr="00C53B62">
        <w:rPr>
          <w:rFonts w:ascii="Times New Roman" w:hAnsi="Times New Roman" w:cs="Times New Roman"/>
          <w:sz w:val="28"/>
          <w:szCs w:val="28"/>
        </w:rPr>
        <w:t xml:space="preserve">28 </w:t>
      </w:r>
      <w:r>
        <w:rPr>
          <w:rFonts w:ascii="Times New Roman" w:hAnsi="Times New Roman" w:cs="Times New Roman"/>
          <w:sz w:val="28"/>
          <w:szCs w:val="28"/>
        </w:rPr>
        <w:t xml:space="preserve">и 29 </w:t>
      </w:r>
      <w:r w:rsidRPr="00C53B62">
        <w:rPr>
          <w:rFonts w:ascii="Times New Roman" w:hAnsi="Times New Roman" w:cs="Times New Roman"/>
          <w:sz w:val="28"/>
          <w:szCs w:val="28"/>
        </w:rPr>
        <w:t xml:space="preserve">декабря </w:t>
      </w:r>
      <w:r>
        <w:rPr>
          <w:rFonts w:ascii="Times New Roman" w:hAnsi="Times New Roman" w:cs="Times New Roman"/>
          <w:sz w:val="28"/>
          <w:szCs w:val="28"/>
        </w:rPr>
        <w:t>2018 года в Доме культуры прошли новогодние</w:t>
      </w:r>
      <w:r w:rsidRPr="00C53B62">
        <w:rPr>
          <w:rFonts w:ascii="Times New Roman" w:hAnsi="Times New Roman" w:cs="Times New Roman"/>
          <w:sz w:val="28"/>
          <w:szCs w:val="28"/>
        </w:rPr>
        <w:t xml:space="preserve"> праздник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53B6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взрослых.</w:t>
      </w:r>
    </w:p>
    <w:p w:rsidR="009A54DA" w:rsidRDefault="009A54DA" w:rsidP="009A54DA">
      <w:pPr>
        <w:pStyle w:val="ad"/>
        <w:ind w:left="720"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Насыщенная, яркая программа мероприятия включила в себя поездку по земному шару в поисках заблудившегося Деда Мороза и выступления «местных жителей» Бразилии, Шотландии, Бирмы, Китая, Японии и Испании (это была цыганка).</w:t>
      </w:r>
    </w:p>
    <w:p w:rsidR="009A54DA" w:rsidRDefault="00BC1A71" w:rsidP="009A54DA">
      <w:pPr>
        <w:pStyle w:val="ad"/>
        <w:ind w:left="720" w:firstLine="69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</w:t>
      </w:r>
      <w:r w:rsidR="009A54DA">
        <w:rPr>
          <w:rFonts w:ascii="Times New Roman" w:hAnsi="Times New Roman" w:cs="Times New Roman"/>
          <w:sz w:val="28"/>
          <w:szCs w:val="28"/>
        </w:rPr>
        <w:t>рители с удовольствием включались в ход мероприятия: танцевали латиноамериканский танец на бразильском карнавале, подхватывали тосты, участвовали в веселых конкурсах и сценках.</w:t>
      </w:r>
    </w:p>
    <w:p w:rsidR="009A54DA" w:rsidRDefault="00C17410" w:rsidP="009A54DA">
      <w:pPr>
        <w:pStyle w:val="ad"/>
        <w:ind w:left="720" w:firstLine="696"/>
        <w:jc w:val="both"/>
        <w:rPr>
          <w:b/>
          <w:color w:val="262626" w:themeColor="text1" w:themeTint="D9"/>
          <w:sz w:val="28"/>
          <w:szCs w:val="28"/>
          <w:shd w:val="clear" w:color="auto" w:fill="FFF5EC"/>
        </w:rPr>
      </w:pPr>
      <w:r>
        <w:rPr>
          <w:rFonts w:ascii="Times New Roman" w:hAnsi="Times New Roman" w:cs="Times New Roman"/>
          <w:sz w:val="28"/>
          <w:szCs w:val="28"/>
        </w:rPr>
        <w:t>Все расходи</w:t>
      </w:r>
      <w:bookmarkStart w:id="0" w:name="_GoBack"/>
      <w:bookmarkEnd w:id="0"/>
      <w:r w:rsidR="009A54DA">
        <w:rPr>
          <w:rFonts w:ascii="Times New Roman" w:hAnsi="Times New Roman" w:cs="Times New Roman"/>
          <w:sz w:val="28"/>
          <w:szCs w:val="28"/>
        </w:rPr>
        <w:t>лись с приподнятым настроением, получив массу положительных эмоций и от выступлений хозяев праздника – сотрудников Дома культуры, и от собственного участия в предложенных сценках и конкурсах. А ведь это главное, что может предложить Дом культуры людям – позволить забыть хоть на время о проблемах и немного отвлечься.</w:t>
      </w:r>
    </w:p>
    <w:p w:rsidR="009A54DA" w:rsidRDefault="009A54DA" w:rsidP="00242264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</w:p>
    <w:p w:rsidR="009A54DA" w:rsidRDefault="009A54DA" w:rsidP="00242264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drawing>
          <wp:inline distT="0" distB="0" distL="0" distR="0" wp14:anchorId="68390C6F" wp14:editId="6F9EF65B">
            <wp:extent cx="4067175" cy="3050381"/>
            <wp:effectExtent l="0" t="0" r="0" b="0"/>
            <wp:docPr id="8" name="Рисунок 8" descr="C:\Users\лена\Desktop\5 мероприятий\IMG-20190116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лена\Desktop\5 мероприятий\IMG-20190116-WA001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0057" cy="30525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54DA" w:rsidRDefault="009A54DA" w:rsidP="00242264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</w:p>
    <w:p w:rsidR="001347F0" w:rsidRDefault="00296A94" w:rsidP="001347F0">
      <w:pPr>
        <w:pStyle w:val="a3"/>
        <w:shd w:val="clear" w:color="auto" w:fill="FFFFFC"/>
        <w:spacing w:before="0" w:beforeAutospacing="0" w:after="0" w:afterAutospacing="0"/>
        <w:ind w:firstLine="709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drawing>
          <wp:inline distT="0" distB="0" distL="0" distR="0">
            <wp:extent cx="4048125" cy="3036094"/>
            <wp:effectExtent l="0" t="0" r="0" b="0"/>
            <wp:docPr id="11" name="Рисунок 11" descr="C:\Users\лена\Desktop\5 мероприятий\IMG-20190116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лена\Desktop\5 мероприятий\IMG-20190116-WA001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1764" cy="30388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7F0" w:rsidRDefault="001347F0" w:rsidP="001347F0">
      <w:pPr>
        <w:pStyle w:val="a3"/>
        <w:shd w:val="clear" w:color="auto" w:fill="FFFFFC"/>
        <w:spacing w:before="0" w:beforeAutospacing="0" w:after="0" w:afterAutospacing="0"/>
        <w:ind w:firstLine="709"/>
        <w:rPr>
          <w:bCs/>
          <w:color w:val="262626" w:themeColor="text1" w:themeTint="D9"/>
          <w:sz w:val="28"/>
          <w:szCs w:val="28"/>
        </w:rPr>
      </w:pPr>
    </w:p>
    <w:p w:rsidR="00296A94" w:rsidRDefault="00296A94" w:rsidP="001347F0">
      <w:pPr>
        <w:pStyle w:val="a3"/>
        <w:shd w:val="clear" w:color="auto" w:fill="FFFFFC"/>
        <w:spacing w:before="0" w:beforeAutospacing="0" w:after="0" w:afterAutospacing="0"/>
        <w:ind w:firstLine="709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drawing>
          <wp:inline distT="0" distB="0" distL="0" distR="0">
            <wp:extent cx="3476625" cy="4635500"/>
            <wp:effectExtent l="0" t="0" r="0" b="0"/>
            <wp:docPr id="10" name="Рисунок 10" descr="C:\Users\лена\Desktop\5 мероприятий\IMG-20190116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лена\Desktop\5 мероприятий\IMG-20190116-WA0016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8743" cy="4638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6A94" w:rsidRDefault="00296A94" w:rsidP="0074104F">
      <w:pPr>
        <w:pStyle w:val="a3"/>
        <w:shd w:val="clear" w:color="auto" w:fill="FFFFFC"/>
        <w:spacing w:before="0" w:beforeAutospacing="0" w:after="0" w:afterAutospacing="0"/>
        <w:ind w:firstLine="709"/>
        <w:jc w:val="both"/>
        <w:rPr>
          <w:bCs/>
          <w:color w:val="262626" w:themeColor="text1" w:themeTint="D9"/>
          <w:sz w:val="28"/>
          <w:szCs w:val="28"/>
        </w:rPr>
      </w:pPr>
    </w:p>
    <w:p w:rsidR="00296A94" w:rsidRDefault="00296A94" w:rsidP="001347F0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drawing>
          <wp:inline distT="0" distB="0" distL="0" distR="0">
            <wp:extent cx="3482340" cy="4643119"/>
            <wp:effectExtent l="0" t="0" r="0" b="0"/>
            <wp:docPr id="7" name="Рисунок 7" descr="C:\Users\лена\Desktop\5 мероприятий\IMG-20190116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лена\Desktop\5 мероприятий\IMG-20190116-WA00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7090" cy="46494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6A94" w:rsidRDefault="00296A94" w:rsidP="0074104F">
      <w:pPr>
        <w:pStyle w:val="a3"/>
        <w:shd w:val="clear" w:color="auto" w:fill="FFFFFC"/>
        <w:spacing w:before="0" w:beforeAutospacing="0" w:after="0" w:afterAutospacing="0"/>
        <w:ind w:firstLine="709"/>
        <w:jc w:val="both"/>
        <w:rPr>
          <w:bCs/>
          <w:color w:val="262626" w:themeColor="text1" w:themeTint="D9"/>
          <w:sz w:val="28"/>
          <w:szCs w:val="28"/>
        </w:rPr>
      </w:pPr>
    </w:p>
    <w:p w:rsidR="00296A94" w:rsidRDefault="00296A94" w:rsidP="00D47D56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drawing>
          <wp:inline distT="0" distB="0" distL="0" distR="0">
            <wp:extent cx="3444716" cy="4592955"/>
            <wp:effectExtent l="0" t="0" r="0" b="0"/>
            <wp:docPr id="6" name="Рисунок 6" descr="C:\Users\лена\Desktop\5 мероприятий\IMG-20190116-WA00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лена\Desktop\5 мероприятий\IMG-20190116-WA001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7559" cy="45967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7F0" w:rsidRDefault="001347F0" w:rsidP="00D47D56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</w:p>
    <w:p w:rsidR="00296A94" w:rsidRDefault="00296A94" w:rsidP="0074104F">
      <w:pPr>
        <w:pStyle w:val="a3"/>
        <w:shd w:val="clear" w:color="auto" w:fill="FFFFFC"/>
        <w:spacing w:before="0" w:beforeAutospacing="0" w:after="0" w:afterAutospacing="0"/>
        <w:ind w:firstLine="709"/>
        <w:jc w:val="both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drawing>
          <wp:inline distT="0" distB="0" distL="0" distR="0">
            <wp:extent cx="3444240" cy="4592320"/>
            <wp:effectExtent l="0" t="0" r="0" b="0"/>
            <wp:docPr id="4" name="Рисунок 4" descr="C:\Users\лена\Desktop\5 мероприятий\IMG-20190116-WA0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лена\Desktop\5 мероприятий\IMG-20190116-WA001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8280" cy="45977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6A94" w:rsidRDefault="00296A94" w:rsidP="00D47D56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lastRenderedPageBreak/>
        <w:drawing>
          <wp:inline distT="0" distB="0" distL="0" distR="0">
            <wp:extent cx="3580606" cy="4774141"/>
            <wp:effectExtent l="0" t="0" r="0" b="0"/>
            <wp:docPr id="3" name="Рисунок 3" descr="C:\Users\лена\Desktop\5 мероприятий\IMG-20190116-WA00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лена\Desktop\5 мероприятий\IMG-20190116-WA000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2766" cy="4777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47F0" w:rsidRDefault="001347F0" w:rsidP="00D47D56">
      <w:pPr>
        <w:pStyle w:val="a3"/>
        <w:shd w:val="clear" w:color="auto" w:fill="FFFFFC"/>
        <w:spacing w:before="0" w:beforeAutospacing="0" w:after="0" w:afterAutospacing="0"/>
        <w:ind w:firstLine="709"/>
        <w:jc w:val="right"/>
        <w:rPr>
          <w:bCs/>
          <w:color w:val="262626" w:themeColor="text1" w:themeTint="D9"/>
          <w:sz w:val="28"/>
          <w:szCs w:val="28"/>
        </w:rPr>
      </w:pPr>
    </w:p>
    <w:p w:rsidR="00296A94" w:rsidRPr="0070424E" w:rsidRDefault="00296A94" w:rsidP="0074104F">
      <w:pPr>
        <w:pStyle w:val="a3"/>
        <w:shd w:val="clear" w:color="auto" w:fill="FFFFFC"/>
        <w:spacing w:before="0" w:beforeAutospacing="0" w:after="0" w:afterAutospacing="0"/>
        <w:ind w:firstLine="709"/>
        <w:jc w:val="both"/>
        <w:rPr>
          <w:bCs/>
          <w:color w:val="262626" w:themeColor="text1" w:themeTint="D9"/>
          <w:sz w:val="28"/>
          <w:szCs w:val="28"/>
        </w:rPr>
      </w:pPr>
      <w:r w:rsidRPr="00296A94">
        <w:rPr>
          <w:bCs/>
          <w:noProof/>
          <w:color w:val="262626" w:themeColor="text1" w:themeTint="D9"/>
          <w:sz w:val="28"/>
          <w:szCs w:val="28"/>
        </w:rPr>
        <w:drawing>
          <wp:inline distT="0" distB="0" distL="0" distR="0">
            <wp:extent cx="3316128" cy="4421505"/>
            <wp:effectExtent l="0" t="0" r="0" b="0"/>
            <wp:docPr id="2" name="Рисунок 2" descr="C:\Users\лена\Desktop\5 мероприятий\IMG-20190116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лена\Desktop\5 мероприятий\IMG-20190116-WA000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8218" cy="44242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96A94" w:rsidRPr="0070424E" w:rsidSect="009A54DA">
      <w:pgSz w:w="11906" w:h="16838"/>
      <w:pgMar w:top="720" w:right="720" w:bottom="720" w:left="720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2692" w:rsidRDefault="00B12692" w:rsidP="001C276C">
      <w:pPr>
        <w:spacing w:after="0" w:line="240" w:lineRule="auto"/>
      </w:pPr>
      <w:r>
        <w:separator/>
      </w:r>
    </w:p>
  </w:endnote>
  <w:endnote w:type="continuationSeparator" w:id="0">
    <w:p w:rsidR="00B12692" w:rsidRDefault="00B12692" w:rsidP="001C27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2692" w:rsidRDefault="00B12692" w:rsidP="001C276C">
      <w:pPr>
        <w:spacing w:after="0" w:line="240" w:lineRule="auto"/>
      </w:pPr>
      <w:r>
        <w:separator/>
      </w:r>
    </w:p>
  </w:footnote>
  <w:footnote w:type="continuationSeparator" w:id="0">
    <w:p w:rsidR="00B12692" w:rsidRDefault="00B12692" w:rsidP="001C276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92808"/>
    <w:multiLevelType w:val="hybridMultilevel"/>
    <w:tmpl w:val="E0EC3EC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4CDE1C7F"/>
    <w:multiLevelType w:val="hybridMultilevel"/>
    <w:tmpl w:val="C46E669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7ABA133B"/>
    <w:multiLevelType w:val="hybridMultilevel"/>
    <w:tmpl w:val="E3141A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D152C"/>
    <w:rsid w:val="00015CE9"/>
    <w:rsid w:val="00022CAE"/>
    <w:rsid w:val="000413BC"/>
    <w:rsid w:val="00061D30"/>
    <w:rsid w:val="00063A67"/>
    <w:rsid w:val="00066BD9"/>
    <w:rsid w:val="0007161A"/>
    <w:rsid w:val="0007543E"/>
    <w:rsid w:val="000769AD"/>
    <w:rsid w:val="00084C8F"/>
    <w:rsid w:val="00086358"/>
    <w:rsid w:val="000912CE"/>
    <w:rsid w:val="00092567"/>
    <w:rsid w:val="000A6A93"/>
    <w:rsid w:val="000C753F"/>
    <w:rsid w:val="000E6C59"/>
    <w:rsid w:val="000F364A"/>
    <w:rsid w:val="000F49BF"/>
    <w:rsid w:val="00117AE5"/>
    <w:rsid w:val="0012594F"/>
    <w:rsid w:val="001347F0"/>
    <w:rsid w:val="00161076"/>
    <w:rsid w:val="001803C4"/>
    <w:rsid w:val="00194A3E"/>
    <w:rsid w:val="001A68E9"/>
    <w:rsid w:val="001C276C"/>
    <w:rsid w:val="001C36EE"/>
    <w:rsid w:val="001C4511"/>
    <w:rsid w:val="001C56D9"/>
    <w:rsid w:val="001D49EE"/>
    <w:rsid w:val="001E15B6"/>
    <w:rsid w:val="001E3F16"/>
    <w:rsid w:val="0020761D"/>
    <w:rsid w:val="00217ECB"/>
    <w:rsid w:val="002319B5"/>
    <w:rsid w:val="00234EBA"/>
    <w:rsid w:val="00242264"/>
    <w:rsid w:val="002555DD"/>
    <w:rsid w:val="0025574A"/>
    <w:rsid w:val="00262192"/>
    <w:rsid w:val="002704A6"/>
    <w:rsid w:val="0027125E"/>
    <w:rsid w:val="00286A96"/>
    <w:rsid w:val="00291DE2"/>
    <w:rsid w:val="002938A0"/>
    <w:rsid w:val="00296A94"/>
    <w:rsid w:val="00297235"/>
    <w:rsid w:val="002B5ABA"/>
    <w:rsid w:val="002C6D88"/>
    <w:rsid w:val="002D636B"/>
    <w:rsid w:val="002E6522"/>
    <w:rsid w:val="002F01E6"/>
    <w:rsid w:val="002F4200"/>
    <w:rsid w:val="00306D6A"/>
    <w:rsid w:val="00310D6C"/>
    <w:rsid w:val="00312EE7"/>
    <w:rsid w:val="0034060A"/>
    <w:rsid w:val="00346089"/>
    <w:rsid w:val="00351175"/>
    <w:rsid w:val="003600A8"/>
    <w:rsid w:val="00373774"/>
    <w:rsid w:val="00391468"/>
    <w:rsid w:val="0039516F"/>
    <w:rsid w:val="003A05FC"/>
    <w:rsid w:val="003A47E5"/>
    <w:rsid w:val="003B3425"/>
    <w:rsid w:val="003C27AE"/>
    <w:rsid w:val="003C6464"/>
    <w:rsid w:val="003D3507"/>
    <w:rsid w:val="003D723F"/>
    <w:rsid w:val="00403213"/>
    <w:rsid w:val="00403DF7"/>
    <w:rsid w:val="00405A00"/>
    <w:rsid w:val="0043014E"/>
    <w:rsid w:val="00432D86"/>
    <w:rsid w:val="00442B9C"/>
    <w:rsid w:val="00470458"/>
    <w:rsid w:val="004A669F"/>
    <w:rsid w:val="004B0AA9"/>
    <w:rsid w:val="004B6B0D"/>
    <w:rsid w:val="004D53DB"/>
    <w:rsid w:val="004F3E94"/>
    <w:rsid w:val="00501267"/>
    <w:rsid w:val="005125C8"/>
    <w:rsid w:val="005223B2"/>
    <w:rsid w:val="00544844"/>
    <w:rsid w:val="005526BD"/>
    <w:rsid w:val="00553FAB"/>
    <w:rsid w:val="00575250"/>
    <w:rsid w:val="00575403"/>
    <w:rsid w:val="005822C6"/>
    <w:rsid w:val="00590FD4"/>
    <w:rsid w:val="005943C7"/>
    <w:rsid w:val="005B01DD"/>
    <w:rsid w:val="005B1F2D"/>
    <w:rsid w:val="005D6FE7"/>
    <w:rsid w:val="005E272F"/>
    <w:rsid w:val="005E2DC2"/>
    <w:rsid w:val="00627917"/>
    <w:rsid w:val="00627B92"/>
    <w:rsid w:val="0063408E"/>
    <w:rsid w:val="00636F5E"/>
    <w:rsid w:val="00647B56"/>
    <w:rsid w:val="00665813"/>
    <w:rsid w:val="006A08F9"/>
    <w:rsid w:val="006A6744"/>
    <w:rsid w:val="006B7C6C"/>
    <w:rsid w:val="006D2491"/>
    <w:rsid w:val="006F2817"/>
    <w:rsid w:val="006F2B9A"/>
    <w:rsid w:val="006F3129"/>
    <w:rsid w:val="0070424E"/>
    <w:rsid w:val="007202B2"/>
    <w:rsid w:val="007204EA"/>
    <w:rsid w:val="00736C22"/>
    <w:rsid w:val="0074104F"/>
    <w:rsid w:val="00754EFD"/>
    <w:rsid w:val="00756DEB"/>
    <w:rsid w:val="007849B2"/>
    <w:rsid w:val="00790DC8"/>
    <w:rsid w:val="00791F74"/>
    <w:rsid w:val="007A2DF7"/>
    <w:rsid w:val="007A30AF"/>
    <w:rsid w:val="007A4C31"/>
    <w:rsid w:val="007A5715"/>
    <w:rsid w:val="007D5908"/>
    <w:rsid w:val="007E164A"/>
    <w:rsid w:val="007F074F"/>
    <w:rsid w:val="007F16AC"/>
    <w:rsid w:val="007F1F73"/>
    <w:rsid w:val="0081773D"/>
    <w:rsid w:val="00821234"/>
    <w:rsid w:val="008369B5"/>
    <w:rsid w:val="008421FF"/>
    <w:rsid w:val="00861B80"/>
    <w:rsid w:val="00863319"/>
    <w:rsid w:val="00864FBE"/>
    <w:rsid w:val="00872A87"/>
    <w:rsid w:val="00880B81"/>
    <w:rsid w:val="008811EF"/>
    <w:rsid w:val="008947D8"/>
    <w:rsid w:val="00897364"/>
    <w:rsid w:val="008A38CC"/>
    <w:rsid w:val="008B0B1D"/>
    <w:rsid w:val="008C3FAF"/>
    <w:rsid w:val="008C516E"/>
    <w:rsid w:val="008D0488"/>
    <w:rsid w:val="008E6041"/>
    <w:rsid w:val="008E72BA"/>
    <w:rsid w:val="008E7EA1"/>
    <w:rsid w:val="008F6735"/>
    <w:rsid w:val="00916D7A"/>
    <w:rsid w:val="009257F3"/>
    <w:rsid w:val="00947D71"/>
    <w:rsid w:val="00974AEA"/>
    <w:rsid w:val="00983460"/>
    <w:rsid w:val="009861C3"/>
    <w:rsid w:val="009A297B"/>
    <w:rsid w:val="009A54DA"/>
    <w:rsid w:val="009A785A"/>
    <w:rsid w:val="009B2147"/>
    <w:rsid w:val="009B33CD"/>
    <w:rsid w:val="009B36A3"/>
    <w:rsid w:val="009C5C46"/>
    <w:rsid w:val="009D152C"/>
    <w:rsid w:val="009D4A31"/>
    <w:rsid w:val="009D6425"/>
    <w:rsid w:val="009F71D9"/>
    <w:rsid w:val="00A0304D"/>
    <w:rsid w:val="00A11A47"/>
    <w:rsid w:val="00A12B3C"/>
    <w:rsid w:val="00A15776"/>
    <w:rsid w:val="00A33394"/>
    <w:rsid w:val="00A36FDF"/>
    <w:rsid w:val="00A44F2A"/>
    <w:rsid w:val="00A45CDD"/>
    <w:rsid w:val="00A613ED"/>
    <w:rsid w:val="00A64D61"/>
    <w:rsid w:val="00A73D7A"/>
    <w:rsid w:val="00A84FDE"/>
    <w:rsid w:val="00A94509"/>
    <w:rsid w:val="00AA0857"/>
    <w:rsid w:val="00AB5757"/>
    <w:rsid w:val="00AE51C7"/>
    <w:rsid w:val="00B037F1"/>
    <w:rsid w:val="00B11C91"/>
    <w:rsid w:val="00B12692"/>
    <w:rsid w:val="00B21201"/>
    <w:rsid w:val="00B24874"/>
    <w:rsid w:val="00B36DDE"/>
    <w:rsid w:val="00B4460D"/>
    <w:rsid w:val="00B75CEC"/>
    <w:rsid w:val="00B8682D"/>
    <w:rsid w:val="00BA34EC"/>
    <w:rsid w:val="00BA3BA7"/>
    <w:rsid w:val="00BA3DED"/>
    <w:rsid w:val="00BB2B54"/>
    <w:rsid w:val="00BC1A71"/>
    <w:rsid w:val="00BF472A"/>
    <w:rsid w:val="00C04F38"/>
    <w:rsid w:val="00C17410"/>
    <w:rsid w:val="00C233C6"/>
    <w:rsid w:val="00C24385"/>
    <w:rsid w:val="00C40F7F"/>
    <w:rsid w:val="00C41BFF"/>
    <w:rsid w:val="00C446F6"/>
    <w:rsid w:val="00C50B94"/>
    <w:rsid w:val="00C53B62"/>
    <w:rsid w:val="00C54AF7"/>
    <w:rsid w:val="00C55F02"/>
    <w:rsid w:val="00C62E5E"/>
    <w:rsid w:val="00C67759"/>
    <w:rsid w:val="00C80590"/>
    <w:rsid w:val="00CD41F5"/>
    <w:rsid w:val="00CE7E46"/>
    <w:rsid w:val="00CF5D91"/>
    <w:rsid w:val="00D0405D"/>
    <w:rsid w:val="00D04D11"/>
    <w:rsid w:val="00D06AA0"/>
    <w:rsid w:val="00D070CD"/>
    <w:rsid w:val="00D211FD"/>
    <w:rsid w:val="00D306DB"/>
    <w:rsid w:val="00D47D56"/>
    <w:rsid w:val="00D8014E"/>
    <w:rsid w:val="00D8529D"/>
    <w:rsid w:val="00D8662B"/>
    <w:rsid w:val="00DA1F4C"/>
    <w:rsid w:val="00DB4BC9"/>
    <w:rsid w:val="00DF63B1"/>
    <w:rsid w:val="00E21821"/>
    <w:rsid w:val="00E51FB8"/>
    <w:rsid w:val="00E5361F"/>
    <w:rsid w:val="00E55907"/>
    <w:rsid w:val="00E70EE1"/>
    <w:rsid w:val="00E95EA7"/>
    <w:rsid w:val="00E9606E"/>
    <w:rsid w:val="00EA095B"/>
    <w:rsid w:val="00EB6FC5"/>
    <w:rsid w:val="00EB787F"/>
    <w:rsid w:val="00ED1389"/>
    <w:rsid w:val="00ED52BE"/>
    <w:rsid w:val="00EE2361"/>
    <w:rsid w:val="00EE5C49"/>
    <w:rsid w:val="00EF369B"/>
    <w:rsid w:val="00F0370A"/>
    <w:rsid w:val="00F04B07"/>
    <w:rsid w:val="00F0576C"/>
    <w:rsid w:val="00F07914"/>
    <w:rsid w:val="00F11C6A"/>
    <w:rsid w:val="00F138B4"/>
    <w:rsid w:val="00F155C5"/>
    <w:rsid w:val="00F158A7"/>
    <w:rsid w:val="00F25ADE"/>
    <w:rsid w:val="00F415CE"/>
    <w:rsid w:val="00F43F62"/>
    <w:rsid w:val="00F46F55"/>
    <w:rsid w:val="00F5349F"/>
    <w:rsid w:val="00F53BBF"/>
    <w:rsid w:val="00F64E70"/>
    <w:rsid w:val="00F842BC"/>
    <w:rsid w:val="00F87364"/>
    <w:rsid w:val="00F949D2"/>
    <w:rsid w:val="00F96618"/>
    <w:rsid w:val="00FA189C"/>
    <w:rsid w:val="00FA7689"/>
    <w:rsid w:val="00FB1226"/>
    <w:rsid w:val="00FB7825"/>
    <w:rsid w:val="00FC0A83"/>
    <w:rsid w:val="00FD5515"/>
    <w:rsid w:val="00FE3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7802C9"/>
  <w15:chartTrackingRefBased/>
  <w15:docId w15:val="{A52F8966-865D-44AD-B1E1-9857C8987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Arial"/>
        <w:bCs/>
        <w:sz w:val="28"/>
        <w:szCs w:val="37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17AE5"/>
  </w:style>
  <w:style w:type="paragraph" w:styleId="1">
    <w:name w:val="heading 1"/>
    <w:basedOn w:val="a"/>
    <w:link w:val="10"/>
    <w:uiPriority w:val="9"/>
    <w:qFormat/>
    <w:rsid w:val="00161076"/>
    <w:pPr>
      <w:spacing w:before="100" w:beforeAutospacing="1" w:after="100" w:afterAutospacing="1" w:line="240" w:lineRule="auto"/>
      <w:outlineLvl w:val="0"/>
    </w:pPr>
    <w:rPr>
      <w:rFonts w:eastAsia="Times New Roman" w:cs="Times New Roman"/>
      <w:b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CD41F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2B9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B2B54"/>
    <w:pPr>
      <w:spacing w:before="100" w:beforeAutospacing="1" w:after="100" w:afterAutospacing="1" w:line="240" w:lineRule="auto"/>
    </w:pPr>
    <w:rPr>
      <w:rFonts w:eastAsia="Times New Roman" w:cs="Times New Roman"/>
      <w:bCs w:val="0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B2B54"/>
    <w:rPr>
      <w:b/>
      <w:bCs w:val="0"/>
    </w:rPr>
  </w:style>
  <w:style w:type="character" w:styleId="a5">
    <w:name w:val="Emphasis"/>
    <w:basedOn w:val="a0"/>
    <w:uiPriority w:val="20"/>
    <w:qFormat/>
    <w:rsid w:val="00BB2B54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161076"/>
    <w:rPr>
      <w:rFonts w:eastAsia="Times New Roman" w:cs="Times New Roman"/>
      <w:b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6F2B9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CD41F5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a2alabel">
    <w:name w:val="a2a_label"/>
    <w:basedOn w:val="a0"/>
    <w:rsid w:val="00E70EE1"/>
  </w:style>
  <w:style w:type="character" w:customStyle="1" w:styleId="a2acount">
    <w:name w:val="a2a_count"/>
    <w:basedOn w:val="a0"/>
    <w:rsid w:val="00E70EE1"/>
  </w:style>
  <w:style w:type="paragraph" w:styleId="a6">
    <w:name w:val="List Paragraph"/>
    <w:basedOn w:val="a"/>
    <w:uiPriority w:val="34"/>
    <w:qFormat/>
    <w:rsid w:val="001A68E9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ED52BE"/>
    <w:rPr>
      <w:color w:val="0000FF"/>
      <w:u w:val="single"/>
    </w:rPr>
  </w:style>
  <w:style w:type="table" w:styleId="a8">
    <w:name w:val="Table Grid"/>
    <w:basedOn w:val="a1"/>
    <w:uiPriority w:val="59"/>
    <w:rsid w:val="008177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fst">
    <w:name w:val="sfst"/>
    <w:basedOn w:val="a"/>
    <w:rsid w:val="009B33CD"/>
    <w:pPr>
      <w:spacing w:before="100" w:beforeAutospacing="1" w:after="100" w:afterAutospacing="1" w:line="240" w:lineRule="auto"/>
    </w:pPr>
    <w:rPr>
      <w:rFonts w:eastAsia="Times New Roman" w:cs="Times New Roman"/>
      <w:bCs w:val="0"/>
      <w:sz w:val="24"/>
      <w:szCs w:val="24"/>
      <w:lang w:eastAsia="ru-RU"/>
    </w:rPr>
  </w:style>
  <w:style w:type="paragraph" w:styleId="a9">
    <w:name w:val="header"/>
    <w:basedOn w:val="a"/>
    <w:link w:val="aa"/>
    <w:uiPriority w:val="99"/>
    <w:unhideWhenUsed/>
    <w:rsid w:val="001C27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1C276C"/>
  </w:style>
  <w:style w:type="paragraph" w:styleId="ab">
    <w:name w:val="footer"/>
    <w:basedOn w:val="a"/>
    <w:link w:val="ac"/>
    <w:uiPriority w:val="99"/>
    <w:unhideWhenUsed/>
    <w:rsid w:val="001C276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1C276C"/>
  </w:style>
  <w:style w:type="paragraph" w:styleId="ad">
    <w:name w:val="No Spacing"/>
    <w:uiPriority w:val="1"/>
    <w:qFormat/>
    <w:rsid w:val="00C53B62"/>
    <w:pPr>
      <w:spacing w:after="0" w:line="240" w:lineRule="auto"/>
    </w:pPr>
    <w:rPr>
      <w:rFonts w:asciiTheme="minorHAnsi" w:hAnsiTheme="minorHAnsi" w:cstheme="minorBidi"/>
      <w:bCs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988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6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47300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2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36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52706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53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51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0505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556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97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965107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47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00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663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546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80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9162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26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821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9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981453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260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044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35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107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067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093830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30239219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19445811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36734358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743865927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023774958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132893077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860781504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454296286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27999913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75578204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870800104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  <w:div w:id="1627154832">
              <w:marLeft w:val="0"/>
              <w:marRight w:val="300"/>
              <w:marTop w:val="0"/>
              <w:marBottom w:val="300"/>
              <w:divBdr>
                <w:top w:val="single" w:sz="6" w:space="4" w:color="DDDDDD"/>
                <w:left w:val="single" w:sz="6" w:space="4" w:color="DDDDDD"/>
                <w:bottom w:val="single" w:sz="6" w:space="4" w:color="DDDDDD"/>
                <w:right w:val="single" w:sz="6" w:space="4" w:color="DDDDDD"/>
              </w:divBdr>
            </w:div>
          </w:divsChild>
        </w:div>
      </w:divsChild>
    </w:div>
    <w:div w:id="101438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7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18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18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29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91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4</Pages>
  <Words>130</Words>
  <Characters>742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лена</cp:lastModifiedBy>
  <cp:revision>256</cp:revision>
  <dcterms:created xsi:type="dcterms:W3CDTF">2018-09-20T07:23:00Z</dcterms:created>
  <dcterms:modified xsi:type="dcterms:W3CDTF">2019-01-28T03:42:00Z</dcterms:modified>
</cp:coreProperties>
</file>